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1CEE" w14:textId="09323B19" w:rsidR="00D04182" w:rsidRPr="00264789" w:rsidRDefault="00264789" w:rsidP="00264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64789">
        <w:rPr>
          <w:rFonts w:ascii="Times New Roman" w:hAnsi="Times New Roman" w:cs="Times New Roman"/>
          <w:b/>
          <w:bCs/>
          <w:u w:val="single"/>
        </w:rPr>
        <w:t>TOP SEVEN COMPANIES OF COSMETICS</w:t>
      </w:r>
    </w:p>
    <w:p w14:paraId="3EDBFE0E" w14:textId="18AE47EA" w:rsidR="00264789" w:rsidRPr="00264789" w:rsidRDefault="00264789">
      <w:pPr>
        <w:rPr>
          <w:rFonts w:ascii="Times New Roman" w:hAnsi="Times New Roman" w:cs="Times New Roman"/>
        </w:rPr>
      </w:pPr>
    </w:p>
    <w:tbl>
      <w:tblPr>
        <w:tblStyle w:val="TableGrid"/>
        <w:tblW w:w="999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606"/>
        <w:gridCol w:w="2815"/>
        <w:gridCol w:w="2521"/>
        <w:gridCol w:w="1622"/>
        <w:gridCol w:w="2433"/>
      </w:tblGrid>
      <w:tr w:rsidR="00264789" w:rsidRPr="00264789" w14:paraId="3A2BEBD6" w14:textId="77777777" w:rsidTr="000208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BF217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b/>
                <w:color w:val="222222"/>
              </w:rPr>
              <w:t>S.#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0328DC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b/>
                <w:color w:val="222222"/>
              </w:rPr>
              <w:t>Name &amp; complete address of the company / Business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344DB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Contact Persons details </w:t>
            </w:r>
            <w:proofErr w:type="gramStart"/>
            <w:r w:rsidRPr="00264789">
              <w:rPr>
                <w:rFonts w:ascii="Times New Roman" w:eastAsia="Times New Roman" w:hAnsi="Times New Roman" w:cs="Times New Roman"/>
                <w:b/>
                <w:color w:val="222222"/>
              </w:rPr>
              <w:t>i.e.</w:t>
            </w:r>
            <w:proofErr w:type="gramEnd"/>
            <w:r w:rsidRPr="00264789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Designation, Email, Phone Number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B56399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b/>
                <w:color w:val="222222"/>
              </w:rPr>
              <w:t>Sector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A967C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b/>
                <w:color w:val="222222"/>
              </w:rPr>
              <w:t>Specialization / Sub-sector</w:t>
            </w:r>
          </w:p>
        </w:tc>
      </w:tr>
      <w:tr w:rsidR="00264789" w:rsidRPr="00264789" w14:paraId="45C19992" w14:textId="77777777" w:rsidTr="000208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353F3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1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4B857A3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>M/S FORVIL COSMETICS.</w:t>
            </w:r>
          </w:p>
          <w:p w14:paraId="7F06D131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>71 – A, Main Boulevard,</w:t>
            </w:r>
            <w:r w:rsidRPr="00264789">
              <w:rPr>
                <w:rFonts w:ascii="Times New Roman" w:hAnsi="Times New Roman" w:cs="Times New Roman"/>
                <w:color w:val="000000"/>
              </w:rPr>
              <w:br/>
              <w:t>Gulberg, Lahore – Pakistan</w:t>
            </w:r>
          </w:p>
          <w:p w14:paraId="439441DB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F4E8B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Kashif Zia, CEO</w:t>
            </w:r>
          </w:p>
          <w:tbl>
            <w:tblPr>
              <w:tblW w:w="3605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2"/>
            </w:tblGrid>
            <w:tr w:rsidR="00264789" w:rsidRPr="00264789" w14:paraId="19AD0639" w14:textId="77777777" w:rsidTr="00020845">
              <w:trPr>
                <w:tblCellSpacing w:w="15" w:type="dxa"/>
              </w:trPr>
              <w:tc>
                <w:tcPr>
                  <w:tcW w:w="2607" w:type="dxa"/>
                  <w:shd w:val="clear" w:color="auto" w:fill="FFFFFF"/>
                  <w:vAlign w:val="center"/>
                  <w:hideMark/>
                </w:tcPr>
                <w:p w14:paraId="4564F81F" w14:textId="77777777" w:rsidR="00264789" w:rsidRPr="00264789" w:rsidRDefault="00264789" w:rsidP="00020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4789">
                    <w:rPr>
                      <w:rFonts w:ascii="Times New Roman" w:eastAsia="Times New Roman" w:hAnsi="Times New Roman" w:cs="Times New Roman"/>
                      <w:color w:val="000000"/>
                    </w:rPr>
                    <w:t>042-35756973/35756985</w:t>
                  </w:r>
                </w:p>
                <w:p w14:paraId="4D8F9DFE" w14:textId="77777777" w:rsidR="00264789" w:rsidRPr="00264789" w:rsidRDefault="00264789" w:rsidP="00020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hyperlink r:id="rId4" w:history="1">
                    <w:r w:rsidRPr="00264789">
                      <w:rPr>
                        <w:rFonts w:ascii="Times New Roman" w:eastAsia="Times New Roman" w:hAnsi="Times New Roman" w:cs="Times New Roman"/>
                        <w:b/>
                        <w:bCs/>
                        <w:color w:val="A0A0A0"/>
                        <w:u w:val="single"/>
                      </w:rPr>
                      <w:t>export@forvilcosmetics.com</w:t>
                    </w:r>
                  </w:hyperlink>
                </w:p>
              </w:tc>
            </w:tr>
            <w:tr w:rsidR="00264789" w:rsidRPr="00264789" w14:paraId="79E251C2" w14:textId="77777777" w:rsidTr="00020845">
              <w:trPr>
                <w:tblCellSpacing w:w="15" w:type="dxa"/>
              </w:trPr>
              <w:tc>
                <w:tcPr>
                  <w:tcW w:w="2607" w:type="dxa"/>
                  <w:shd w:val="clear" w:color="auto" w:fill="FFFFFF"/>
                  <w:vAlign w:val="center"/>
                  <w:hideMark/>
                </w:tcPr>
                <w:p w14:paraId="1DD4703B" w14:textId="77777777" w:rsidR="00264789" w:rsidRPr="00264789" w:rsidRDefault="00264789" w:rsidP="00020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64646"/>
                    </w:rPr>
                  </w:pPr>
                </w:p>
              </w:tc>
            </w:tr>
            <w:tr w:rsidR="00264789" w:rsidRPr="00264789" w14:paraId="70ADFB8A" w14:textId="77777777" w:rsidTr="00020845">
              <w:trPr>
                <w:tblCellSpacing w:w="15" w:type="dxa"/>
              </w:trPr>
              <w:tc>
                <w:tcPr>
                  <w:tcW w:w="2607" w:type="dxa"/>
                  <w:shd w:val="clear" w:color="auto" w:fill="FFFFFF"/>
                  <w:vAlign w:val="center"/>
                </w:tcPr>
                <w:p w14:paraId="7A6786DE" w14:textId="77777777" w:rsidR="00264789" w:rsidRPr="00264789" w:rsidRDefault="00264789" w:rsidP="00020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64646"/>
                    </w:rPr>
                  </w:pPr>
                </w:p>
              </w:tc>
            </w:tr>
          </w:tbl>
          <w:p w14:paraId="5D97D7F0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4074D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Cosmetics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8EB24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Skincare, Hair care &amp; personal care</w:t>
            </w:r>
          </w:p>
        </w:tc>
      </w:tr>
      <w:tr w:rsidR="00264789" w:rsidRPr="00264789" w14:paraId="42E93EA7" w14:textId="77777777" w:rsidTr="000208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D598C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2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D10BB9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>GOLDEN PEARL COSMETICS (PVT.) LIMITED</w:t>
            </w:r>
          </w:p>
          <w:p w14:paraId="63BBBD6D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>115/1 M, Quaid-e-Azam Industrial Estate, Kot Lakhpat Lahore, Pakistan.</w:t>
            </w:r>
          </w:p>
          <w:p w14:paraId="345EFD4D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852BB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Shaikh Abid Mehmood, CEO</w:t>
            </w:r>
          </w:p>
          <w:p w14:paraId="14FAAF05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 042 35142073-76</w:t>
            </w:r>
          </w:p>
          <w:p w14:paraId="7019198C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hyperlink r:id="rId5" w:history="1">
              <w:r w:rsidRPr="00264789">
                <w:rPr>
                  <w:rStyle w:val="Hyperlink"/>
                  <w:rFonts w:ascii="Times New Roman" w:eastAsia="Times New Roman" w:hAnsi="Times New Roman" w:cs="Times New Roman"/>
                </w:rPr>
                <w:t>info@goldenpearl.com.pk</w:t>
              </w:r>
            </w:hyperlink>
          </w:p>
          <w:p w14:paraId="0DF5FBAF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52ABD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Cosmetics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05570D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Personal care</w:t>
            </w:r>
          </w:p>
        </w:tc>
      </w:tr>
      <w:tr w:rsidR="00264789" w:rsidRPr="00264789" w14:paraId="71EE3400" w14:textId="77777777" w:rsidTr="000208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5579A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CE54A3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>SHAHEEN COSMETICS (PVT.) LIMITED</w:t>
            </w:r>
          </w:p>
          <w:p w14:paraId="1091B2B5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 xml:space="preserve">Plot No.368 </w:t>
            </w:r>
            <w:proofErr w:type="spellStart"/>
            <w:r w:rsidRPr="00264789">
              <w:rPr>
                <w:rFonts w:ascii="Times New Roman" w:hAnsi="Times New Roman" w:cs="Times New Roman"/>
                <w:color w:val="000000"/>
              </w:rPr>
              <w:t>SundarEstate</w:t>
            </w:r>
            <w:proofErr w:type="spellEnd"/>
            <w:r w:rsidRPr="00264789">
              <w:rPr>
                <w:rFonts w:ascii="Times New Roman" w:hAnsi="Times New Roman" w:cs="Times New Roman"/>
                <w:color w:val="000000"/>
              </w:rPr>
              <w:t>, Lahore, Pakistan</w:t>
            </w:r>
          </w:p>
          <w:p w14:paraId="408173CA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3E267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Fatma Shaheen, CEO</w:t>
            </w:r>
          </w:p>
          <w:p w14:paraId="645150F9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042-3518668</w:t>
            </w:r>
          </w:p>
          <w:p w14:paraId="1E9C4C35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hyperlink r:id="rId6" w:history="1">
              <w:r w:rsidRPr="00264789">
                <w:rPr>
                  <w:rStyle w:val="Hyperlink"/>
                  <w:rFonts w:ascii="Times New Roman" w:eastAsia="Times New Roman" w:hAnsi="Times New Roman" w:cs="Times New Roman"/>
                </w:rPr>
                <w:t>info@facefresh.com</w:t>
              </w:r>
            </w:hyperlink>
          </w:p>
          <w:p w14:paraId="6D24485F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23F94A6B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A89F8C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Cosmetics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D8BEF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Skin Care Creams, Whitening Creams, Face Washes, Serums and Whitening Soaps</w:t>
            </w:r>
          </w:p>
        </w:tc>
      </w:tr>
      <w:tr w:rsidR="00264789" w:rsidRPr="00264789" w14:paraId="1B27868E" w14:textId="77777777" w:rsidTr="000208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DDE95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860DA42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>MNF COSMETICS PAKISTAN</w:t>
            </w:r>
          </w:p>
          <w:p w14:paraId="36A217E7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>Y-BLOCK 191-Y, Sector Y DHA Phase 3, Lahore, Punjab 54000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BD190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Mr. Azhar Karim, CEO</w:t>
            </w:r>
          </w:p>
          <w:p w14:paraId="40233038" w14:textId="77777777" w:rsidR="00264789" w:rsidRPr="00264789" w:rsidRDefault="00264789" w:rsidP="00020845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0322 457 0029</w:t>
            </w:r>
          </w:p>
          <w:p w14:paraId="20FDA2F2" w14:textId="77777777" w:rsidR="00264789" w:rsidRPr="00264789" w:rsidRDefault="00264789" w:rsidP="00020845">
            <w:pPr>
              <w:ind w:left="720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info@winsomeglow.com</w:t>
            </w:r>
          </w:p>
          <w:p w14:paraId="3D60E625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4969F72D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C5C1B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Cosmetics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63AB9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Winsome Glow Beauty </w:t>
            </w:r>
            <w:proofErr w:type="spellStart"/>
            <w:proofErr w:type="gramStart"/>
            <w:r w:rsidRPr="00264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cream,Winsome</w:t>
            </w:r>
            <w:proofErr w:type="spellEnd"/>
            <w:proofErr w:type="gramEnd"/>
            <w:r w:rsidRPr="00264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Glow Hair Removal </w:t>
            </w:r>
            <w:proofErr w:type="spellStart"/>
            <w:r w:rsidRPr="00264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Cream,Winsome</w:t>
            </w:r>
            <w:proofErr w:type="spellEnd"/>
            <w:r w:rsidRPr="00264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Glow </w:t>
            </w:r>
            <w:proofErr w:type="spellStart"/>
            <w:r w:rsidRPr="00264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BeautySoap,Winsome</w:t>
            </w:r>
            <w:proofErr w:type="spellEnd"/>
            <w:r w:rsidRPr="00264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Glow Face </w:t>
            </w:r>
            <w:proofErr w:type="spellStart"/>
            <w:r w:rsidRPr="00264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Wash,Beauty</w:t>
            </w:r>
            <w:proofErr w:type="spellEnd"/>
            <w:r w:rsidRPr="00264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Products</w:t>
            </w:r>
          </w:p>
        </w:tc>
      </w:tr>
      <w:tr w:rsidR="00264789" w:rsidRPr="00264789" w14:paraId="4E01FC0E" w14:textId="77777777" w:rsidTr="000208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1AF2A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5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C89B3EF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>WHITE PEARL COSMETICS</w:t>
            </w:r>
          </w:p>
          <w:p w14:paraId="49C8DFE5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>13KM Ferozepur Road, Lahore, Pakistan.</w:t>
            </w:r>
          </w:p>
          <w:p w14:paraId="3A4228A3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1DC3E4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Agha Iqbal, Director</w:t>
            </w:r>
          </w:p>
          <w:p w14:paraId="6BF0D106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0346-449-9395</w:t>
            </w:r>
          </w:p>
          <w:p w14:paraId="108FD329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whitepearlcosmetics@gmail.com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A488A9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Cosmetics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1BA125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Skincare, Hair care &amp; personal care</w:t>
            </w:r>
          </w:p>
        </w:tc>
      </w:tr>
      <w:tr w:rsidR="00264789" w:rsidRPr="00264789" w14:paraId="61A2B33B" w14:textId="77777777" w:rsidTr="000208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F8957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6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3B4A9CB" w14:textId="77777777" w:rsidR="00264789" w:rsidRPr="00264789" w:rsidRDefault="00264789" w:rsidP="0002084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64789">
              <w:rPr>
                <w:color w:val="333333"/>
                <w:sz w:val="22"/>
                <w:szCs w:val="22"/>
              </w:rPr>
              <w:t>KAW Cosmetics</w:t>
            </w:r>
          </w:p>
          <w:p w14:paraId="24E2ACC3" w14:textId="77777777" w:rsidR="00264789" w:rsidRPr="00264789" w:rsidRDefault="00264789" w:rsidP="0002084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shd w:val="clear" w:color="auto" w:fill="F4F4F4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9"/>
            </w:tblGrid>
            <w:tr w:rsidR="00264789" w:rsidRPr="00264789" w14:paraId="5DFC52DC" w14:textId="77777777" w:rsidTr="00020845">
              <w:trPr>
                <w:tblCellSpacing w:w="0" w:type="dxa"/>
              </w:trPr>
              <w:tc>
                <w:tcPr>
                  <w:tcW w:w="2500" w:type="pct"/>
                  <w:shd w:val="clear" w:color="auto" w:fill="F4F4F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9"/>
                  </w:tblGrid>
                  <w:tr w:rsidR="00264789" w:rsidRPr="00264789" w14:paraId="55A1397A" w14:textId="77777777" w:rsidTr="00020845">
                    <w:trPr>
                      <w:tblCellSpacing w:w="0" w:type="dxa"/>
                    </w:trPr>
                    <w:tc>
                      <w:tcPr>
                        <w:tcW w:w="2663" w:type="dxa"/>
                        <w:vAlign w:val="center"/>
                        <w:hideMark/>
                      </w:tcPr>
                      <w:p w14:paraId="270A6A6A" w14:textId="77777777" w:rsidR="00264789" w:rsidRPr="00264789" w:rsidRDefault="00264789" w:rsidP="00020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64789">
                          <w:rPr>
                            <w:rFonts w:ascii="Times New Roman" w:eastAsia="Times New Roman" w:hAnsi="Times New Roman" w:cs="Times New Roman"/>
                          </w:rPr>
                          <w:t>38/63 REHMAN STREET NEAR AHMED DIN PARK ISLAM PURA LAHORE</w:t>
                        </w:r>
                      </w:p>
                    </w:tc>
                  </w:tr>
                </w:tbl>
                <w:p w14:paraId="2526D669" w14:textId="77777777" w:rsidR="00264789" w:rsidRPr="00264789" w:rsidRDefault="00264789" w:rsidP="00020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4039E29" w14:textId="77777777" w:rsidR="00264789" w:rsidRPr="00264789" w:rsidRDefault="00264789" w:rsidP="000208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  <w:p w14:paraId="09D75560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30C7C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Zohaib Khan, Area Sales Manager</w:t>
            </w:r>
          </w:p>
          <w:p w14:paraId="1B32A4E6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042-37158704/ 37159194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CD9B6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Cosmetics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68B98A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Skincare, Hair care &amp; personal care</w:t>
            </w:r>
          </w:p>
        </w:tc>
      </w:tr>
      <w:tr w:rsidR="00264789" w:rsidRPr="00264789" w14:paraId="024F6DB7" w14:textId="77777777" w:rsidTr="000208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2CA72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7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0DD37B5" w14:textId="77777777" w:rsidR="00264789" w:rsidRPr="00264789" w:rsidRDefault="00264789" w:rsidP="00020845">
            <w:pPr>
              <w:rPr>
                <w:rFonts w:ascii="Times New Roman" w:hAnsi="Times New Roman" w:cs="Times New Roman"/>
                <w:color w:val="000000"/>
              </w:rPr>
            </w:pPr>
            <w:r w:rsidRPr="00264789">
              <w:rPr>
                <w:rFonts w:ascii="Times New Roman" w:hAnsi="Times New Roman" w:cs="Times New Roman"/>
                <w:color w:val="000000"/>
              </w:rPr>
              <w:t xml:space="preserve">SANA </w:t>
            </w:r>
            <w:proofErr w:type="gramStart"/>
            <w:r w:rsidRPr="00264789">
              <w:rPr>
                <w:rFonts w:ascii="Times New Roman" w:hAnsi="Times New Roman" w:cs="Times New Roman"/>
                <w:color w:val="000000"/>
              </w:rPr>
              <w:t>TRADERS</w:t>
            </w:r>
            <w:proofErr w:type="gramEnd"/>
            <w:r w:rsidRPr="00264789">
              <w:rPr>
                <w:rFonts w:ascii="Times New Roman" w:hAnsi="Times New Roman" w:cs="Times New Roman"/>
                <w:color w:val="000000"/>
              </w:rPr>
              <w:t xml:space="preserve"> COSMETICS</w:t>
            </w:r>
          </w:p>
          <w:p w14:paraId="41AEC863" w14:textId="77777777" w:rsidR="00264789" w:rsidRPr="00264789" w:rsidRDefault="00264789" w:rsidP="00020845">
            <w:pPr>
              <w:pStyle w:val="NormalWeb"/>
              <w:shd w:val="clear" w:color="auto" w:fill="FFFFFF"/>
              <w:spacing w:after="360" w:afterAutospacing="0"/>
              <w:rPr>
                <w:color w:val="404040"/>
                <w:sz w:val="22"/>
                <w:szCs w:val="22"/>
              </w:rPr>
            </w:pPr>
            <w:r w:rsidRPr="00264789">
              <w:rPr>
                <w:color w:val="000000"/>
                <w:sz w:val="22"/>
                <w:szCs w:val="22"/>
                <w:shd w:val="clear" w:color="auto" w:fill="FFFFFF"/>
              </w:rPr>
              <w:t>220/2, Sector 23, Korangi Industrial Area, Karachi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4A4931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Saima Akhtar, CEO</w:t>
            </w:r>
          </w:p>
          <w:p w14:paraId="61E6D030" w14:textId="77777777" w:rsidR="00264789" w:rsidRPr="00264789" w:rsidRDefault="00264789" w:rsidP="00020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73763"/>
              </w:rPr>
            </w:pPr>
            <w:r w:rsidRPr="00264789">
              <w:rPr>
                <w:rFonts w:ascii="Times New Roman" w:eastAsia="Times New Roman" w:hAnsi="Times New Roman" w:cs="Times New Roman"/>
              </w:rPr>
              <w:t>0317-1117222</w:t>
            </w:r>
          </w:p>
          <w:p w14:paraId="6ECDB726" w14:textId="77777777" w:rsidR="00264789" w:rsidRPr="00264789" w:rsidRDefault="00264789" w:rsidP="000208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73763"/>
              </w:rPr>
            </w:pPr>
            <w:hyperlink r:id="rId7" w:tgtFrame="_blank" w:history="1">
              <w:r w:rsidRPr="00264789">
                <w:rPr>
                  <w:rFonts w:ascii="Times New Roman" w:eastAsia="Times New Roman" w:hAnsi="Times New Roman" w:cs="Times New Roman"/>
                  <w:color w:val="254061"/>
                  <w:u w:val="single"/>
                </w:rPr>
                <w:t>info@sana-naturals.com</w:t>
              </w:r>
            </w:hyperlink>
          </w:p>
          <w:p w14:paraId="64F8145B" w14:textId="77777777" w:rsidR="00264789" w:rsidRPr="00264789" w:rsidRDefault="00264789" w:rsidP="00020845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1C219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eastAsia="Times New Roman" w:hAnsi="Times New Roman" w:cs="Times New Roman"/>
                <w:color w:val="222222"/>
              </w:rPr>
              <w:t>Cosmetics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00728" w14:textId="77777777" w:rsidR="00264789" w:rsidRPr="00264789" w:rsidRDefault="00264789" w:rsidP="00020845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64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Skincare, Hair care &amp; personal care, Himalayan salt</w:t>
            </w:r>
          </w:p>
        </w:tc>
      </w:tr>
    </w:tbl>
    <w:p w14:paraId="710993E7" w14:textId="77777777" w:rsidR="00264789" w:rsidRPr="00264789" w:rsidRDefault="00264789">
      <w:pPr>
        <w:rPr>
          <w:rFonts w:ascii="Times New Roman" w:hAnsi="Times New Roman" w:cs="Times New Roman"/>
        </w:rPr>
      </w:pPr>
    </w:p>
    <w:sectPr w:rsidR="00264789" w:rsidRPr="0026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9"/>
    <w:rsid w:val="00264789"/>
    <w:rsid w:val="00D0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486E"/>
  <w15:chartTrackingRefBased/>
  <w15:docId w15:val="{0D05D123-65CA-46D1-8310-530E3318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3F474A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89"/>
    <w:pPr>
      <w:spacing w:after="200" w:line="276" w:lineRule="auto"/>
    </w:pPr>
    <w:rPr>
      <w:rFonts w:asciiTheme="minorHAnsi" w:hAnsiTheme="minorHAnsi"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789"/>
    <w:rPr>
      <w:color w:val="0000FF"/>
      <w:u w:val="single"/>
    </w:rPr>
  </w:style>
  <w:style w:type="table" w:styleId="TableGrid">
    <w:name w:val="Table Grid"/>
    <w:basedOn w:val="TableNormal"/>
    <w:uiPriority w:val="39"/>
    <w:rsid w:val="00264789"/>
    <w:rPr>
      <w:rFonts w:ascii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ana-natur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cefresh.com" TargetMode="External"/><Relationship Id="rId5" Type="http://schemas.openxmlformats.org/officeDocument/2006/relationships/hyperlink" Target="mailto:info@goldenpearl.com.pk" TargetMode="External"/><Relationship Id="rId4" Type="http://schemas.openxmlformats.org/officeDocument/2006/relationships/hyperlink" Target="mailto:export@forvilcosmetic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khokhar</dc:creator>
  <cp:keywords/>
  <dc:description/>
  <cp:lastModifiedBy>sana khokhar</cp:lastModifiedBy>
  <cp:revision>1</cp:revision>
  <dcterms:created xsi:type="dcterms:W3CDTF">2021-10-13T11:56:00Z</dcterms:created>
  <dcterms:modified xsi:type="dcterms:W3CDTF">2021-10-13T11:57:00Z</dcterms:modified>
</cp:coreProperties>
</file>